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425A9" w14:textId="77777777" w:rsidR="001A0EEE" w:rsidRDefault="001A0EEE" w:rsidP="001A0EEE"/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3479"/>
        <w:gridCol w:w="3888"/>
        <w:gridCol w:w="3118"/>
        <w:gridCol w:w="3827"/>
      </w:tblGrid>
      <w:tr w:rsidR="000530E0" w14:paraId="3C06D165" w14:textId="089CD470" w:rsidTr="000530E0"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58A26" w14:textId="77777777" w:rsidR="000530E0" w:rsidRPr="003046A1" w:rsidRDefault="000530E0" w:rsidP="00FB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1D820" w14:textId="77777777" w:rsidR="000530E0" w:rsidRPr="003046A1" w:rsidRDefault="000530E0" w:rsidP="00FB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D3B70" w14:textId="77777777" w:rsidR="000530E0" w:rsidRPr="003046A1" w:rsidRDefault="000530E0" w:rsidP="00FB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DFC3E" w14:textId="77777777" w:rsidR="000530E0" w:rsidRPr="003046A1" w:rsidRDefault="000530E0" w:rsidP="00FB2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355DB" w14:textId="77777777" w:rsidR="000530E0" w:rsidRDefault="000530E0" w:rsidP="00FB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95B32" w14:textId="77777777" w:rsidR="000530E0" w:rsidRDefault="000530E0" w:rsidP="00FB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6507C" w14:textId="77777777" w:rsidR="000530E0" w:rsidRDefault="000530E0" w:rsidP="00FB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CA8DB5" w14:textId="77777777" w:rsidR="000530E0" w:rsidRDefault="000530E0" w:rsidP="00FB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D2DE71" w14:textId="5E5A99C9" w:rsidR="000530E0" w:rsidRPr="003046A1" w:rsidRDefault="000530E0" w:rsidP="00FB2E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A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ecat</w:t>
            </w:r>
            <w:r w:rsidRPr="00304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HEPKON Spor Bilimleri Fakültesi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</w:tcPr>
          <w:p w14:paraId="73AC8212" w14:textId="77777777" w:rsidR="000530E0" w:rsidRPr="003046A1" w:rsidRDefault="000530E0" w:rsidP="00FB2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6A1">
              <w:rPr>
                <w:rFonts w:ascii="Times New Roman" w:hAnsi="Times New Roman" w:cs="Times New Roman"/>
                <w:b/>
                <w:sz w:val="24"/>
                <w:szCs w:val="24"/>
              </w:rPr>
              <w:t>Performans Testleri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4AB65704" w14:textId="77777777" w:rsidR="000530E0" w:rsidRDefault="000530E0" w:rsidP="00FB2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Ücret</w:t>
            </w:r>
          </w:p>
          <w:p w14:paraId="45BC36F6" w14:textId="02C495E0" w:rsidR="000530E0" w:rsidRPr="003046A1" w:rsidRDefault="000530E0" w:rsidP="00FB2E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4CE7F" w14:textId="77777777" w:rsidR="000530E0" w:rsidRDefault="000530E0" w:rsidP="000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Doç.Dr.Sercin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KOSOVA</w:t>
            </w:r>
          </w:p>
          <w:p w14:paraId="77229BE0" w14:textId="77777777" w:rsidR="000530E0" w:rsidRDefault="000530E0" w:rsidP="000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Mert TUNAR</w:t>
            </w:r>
          </w:p>
          <w:p w14:paraId="05C2D3FE" w14:textId="1E4B753E" w:rsidR="000530E0" w:rsidRDefault="000530E0" w:rsidP="000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Caner ÇETİNAKAYA</w:t>
            </w:r>
          </w:p>
          <w:p w14:paraId="4FDD8751" w14:textId="3F926516" w:rsidR="000530E0" w:rsidRDefault="000530E0" w:rsidP="000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Fırat ÖZDALYAN</w:t>
            </w:r>
          </w:p>
          <w:p w14:paraId="6E3CD482" w14:textId="5E1C4F7D" w:rsidR="000530E0" w:rsidRDefault="000530E0" w:rsidP="000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Hakan ŞERİFOĞLU</w:t>
            </w:r>
          </w:p>
          <w:p w14:paraId="7F22500A" w14:textId="3AF30A9A" w:rsidR="000530E0" w:rsidRDefault="000530E0" w:rsidP="000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Araş.Gör.Dr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Çağlar BOZKURT</w:t>
            </w:r>
          </w:p>
          <w:p w14:paraId="18EA96FB" w14:textId="41FEC2E5" w:rsidR="000530E0" w:rsidRDefault="000530E0" w:rsidP="0005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Araş.Gör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Atalay KAYA</w:t>
            </w:r>
          </w:p>
          <w:p w14:paraId="038E90E0" w14:textId="77777777" w:rsidR="000530E0" w:rsidRDefault="000530E0" w:rsidP="00053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0E0" w14:paraId="1C9CC53C" w14:textId="0F58A018" w:rsidTr="000530E0"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BD60C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14:paraId="316F79B4" w14:textId="57A7E4F0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046A1">
              <w:rPr>
                <w:rFonts w:ascii="Times New Roman" w:hAnsi="Times New Roman" w:cs="Times New Roman"/>
                <w:sz w:val="24"/>
                <w:szCs w:val="24"/>
              </w:rPr>
              <w:t>nbody</w:t>
            </w:r>
            <w:proofErr w:type="spellEnd"/>
            <w:r w:rsidRPr="003046A1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046A1">
              <w:rPr>
                <w:rFonts w:ascii="Times New Roman" w:hAnsi="Times New Roman" w:cs="Times New Roman"/>
                <w:sz w:val="24"/>
                <w:szCs w:val="24"/>
              </w:rPr>
              <w:t>A (V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3046A1">
              <w:rPr>
                <w:rFonts w:ascii="Times New Roman" w:hAnsi="Times New Roman" w:cs="Times New Roman"/>
                <w:sz w:val="24"/>
                <w:szCs w:val="24"/>
              </w:rPr>
              <w:t>cut Kompozisyon Ölçümü)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F25B5DF" w14:textId="16AC1B5E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TL (Laboratuvar)</w:t>
            </w:r>
          </w:p>
          <w:p w14:paraId="5C5CFF24" w14:textId="503512F9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26D78" w14:textId="77777777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E0" w14:paraId="2A5FB4A5" w14:textId="362E69A3" w:rsidTr="000530E0"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75647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14:paraId="5CC5C692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A1">
              <w:rPr>
                <w:rFonts w:ascii="Times New Roman" w:hAnsi="Times New Roman" w:cs="Times New Roman"/>
                <w:sz w:val="24"/>
                <w:szCs w:val="24"/>
              </w:rPr>
              <w:t xml:space="preserve">Çevre Çap Ölçümleri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2D05E840" w14:textId="63A2A49C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TL (Laboratuvar)</w:t>
            </w:r>
          </w:p>
          <w:p w14:paraId="145FE524" w14:textId="04BEF692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77246" w14:textId="631637F9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E0" w14:paraId="293B7FD5" w14:textId="2607BC07" w:rsidTr="000530E0"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1DD1B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14:paraId="40AC335E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6A1">
              <w:rPr>
                <w:rFonts w:ascii="Times New Roman" w:hAnsi="Times New Roman" w:cs="Times New Roman"/>
                <w:sz w:val="24"/>
                <w:szCs w:val="24"/>
              </w:rPr>
              <w:t>Laktat</w:t>
            </w:r>
            <w:proofErr w:type="spellEnd"/>
            <w:r w:rsidRPr="003046A1">
              <w:rPr>
                <w:rFonts w:ascii="Times New Roman" w:hAnsi="Times New Roman" w:cs="Times New Roman"/>
                <w:sz w:val="24"/>
                <w:szCs w:val="24"/>
              </w:rPr>
              <w:t xml:space="preserve"> Testleri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458BF7F" w14:textId="473853D5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6000TL (Laboratuvar)- 6000 TL (Saha)</w:t>
            </w:r>
          </w:p>
          <w:p w14:paraId="47FF4E7B" w14:textId="56ABB55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50ECB" w14:textId="77777777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E0" w14:paraId="0D002E79" w14:textId="4FD548B4" w:rsidTr="000530E0">
        <w:trPr>
          <w:trHeight w:val="562"/>
        </w:trPr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3CA52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14:paraId="2895919E" w14:textId="4D5AF225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r w:rsidRPr="003046A1">
              <w:rPr>
                <w:rFonts w:ascii="Times New Roman" w:hAnsi="Times New Roman" w:cs="Times New Roman"/>
                <w:sz w:val="24"/>
                <w:szCs w:val="24"/>
              </w:rPr>
              <w:t>okinetic</w:t>
            </w:r>
            <w:proofErr w:type="spellEnd"/>
            <w:r w:rsidRPr="003046A1">
              <w:rPr>
                <w:rFonts w:ascii="Times New Roman" w:hAnsi="Times New Roman" w:cs="Times New Roman"/>
                <w:sz w:val="24"/>
                <w:szCs w:val="24"/>
              </w:rPr>
              <w:t xml:space="preserve"> Kuvvet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F8BD41C" w14:textId="0BDAC03F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4000TL. (2 uzuv- 2 farklı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Açısal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Hız)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2FBC1" w14:textId="77777777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E0" w14:paraId="2C50C92E" w14:textId="3E90F733" w:rsidTr="000530E0"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383CA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14:paraId="30E3C030" w14:textId="71814CD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6A1">
              <w:rPr>
                <w:rFonts w:ascii="Times New Roman" w:hAnsi="Times New Roman" w:cs="Times New Roman"/>
                <w:sz w:val="24"/>
                <w:szCs w:val="24"/>
              </w:rPr>
              <w:t>Kardiyopulmoner</w:t>
            </w:r>
            <w:proofErr w:type="spellEnd"/>
            <w:r w:rsidRPr="003046A1">
              <w:rPr>
                <w:rFonts w:ascii="Times New Roman" w:hAnsi="Times New Roman" w:cs="Times New Roman"/>
                <w:sz w:val="24"/>
                <w:szCs w:val="24"/>
              </w:rPr>
              <w:t xml:space="preserve"> 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BE043C5" w14:textId="48DF2264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 TL. (Laboratuvar)</w:t>
            </w:r>
          </w:p>
          <w:p w14:paraId="56D2380D" w14:textId="36EC21FA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8426E" w14:textId="77777777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E0" w14:paraId="55BCE64F" w14:textId="6CC96D2B" w:rsidTr="000530E0"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2B816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left w:val="single" w:sz="4" w:space="0" w:color="auto"/>
            </w:tcBorders>
          </w:tcPr>
          <w:p w14:paraId="449CFDAE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A1">
              <w:rPr>
                <w:rFonts w:ascii="Times New Roman" w:hAnsi="Times New Roman" w:cs="Times New Roman"/>
                <w:sz w:val="24"/>
                <w:szCs w:val="24"/>
              </w:rPr>
              <w:t xml:space="preserve">Sürat Testleri 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40FB200" w14:textId="64308875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TL (Laboratuvar-Saha)</w:t>
            </w:r>
          </w:p>
          <w:p w14:paraId="48FF70AC" w14:textId="0594AF24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E0A74" w14:textId="77777777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E0" w14:paraId="5E7E8DDA" w14:textId="4693B31F" w:rsidTr="000530E0"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C4655" w14:textId="77777777" w:rsidR="000530E0" w:rsidRDefault="000530E0" w:rsidP="00FB2E81"/>
        </w:tc>
        <w:tc>
          <w:tcPr>
            <w:tcW w:w="3888" w:type="dxa"/>
            <w:tcBorders>
              <w:left w:val="single" w:sz="4" w:space="0" w:color="auto"/>
            </w:tcBorders>
          </w:tcPr>
          <w:p w14:paraId="7F82F85A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A1">
              <w:rPr>
                <w:rFonts w:ascii="Times New Roman" w:hAnsi="Times New Roman" w:cs="Times New Roman"/>
                <w:sz w:val="24"/>
                <w:szCs w:val="24"/>
              </w:rPr>
              <w:t>Çeviklik Testleri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863A7F7" w14:textId="17612E9F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 TL (Laboratuvar-Saha)</w:t>
            </w:r>
          </w:p>
          <w:p w14:paraId="2B960103" w14:textId="592C6D22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B81D5" w14:textId="77777777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E0" w14:paraId="4CCCCAEC" w14:textId="0AC08C7E" w:rsidTr="000530E0"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4D975" w14:textId="77777777" w:rsidR="000530E0" w:rsidRDefault="000530E0" w:rsidP="00FB2E81"/>
        </w:tc>
        <w:tc>
          <w:tcPr>
            <w:tcW w:w="3888" w:type="dxa"/>
            <w:tcBorders>
              <w:left w:val="single" w:sz="4" w:space="0" w:color="auto"/>
            </w:tcBorders>
          </w:tcPr>
          <w:p w14:paraId="12E7419C" w14:textId="77777777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A1">
              <w:rPr>
                <w:rFonts w:ascii="Times New Roman" w:hAnsi="Times New Roman" w:cs="Times New Roman"/>
                <w:sz w:val="24"/>
                <w:szCs w:val="24"/>
              </w:rPr>
              <w:t>Aerobik Testler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1EDD95D" w14:textId="26681C5B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TL. (Saha)</w:t>
            </w:r>
          </w:p>
          <w:p w14:paraId="1EF35F95" w14:textId="422F76D0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7586" w14:textId="77777777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E0" w14:paraId="5FCFEC54" w14:textId="32DB4E8D" w:rsidTr="000530E0">
        <w:tc>
          <w:tcPr>
            <w:tcW w:w="3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03137" w14:textId="77777777" w:rsidR="000530E0" w:rsidRDefault="000530E0" w:rsidP="00FB2E81"/>
        </w:tc>
        <w:tc>
          <w:tcPr>
            <w:tcW w:w="3888" w:type="dxa"/>
            <w:tcBorders>
              <w:left w:val="single" w:sz="4" w:space="0" w:color="auto"/>
            </w:tcBorders>
          </w:tcPr>
          <w:p w14:paraId="60DD027D" w14:textId="03E7C99E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Anaerobik Testler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1E7CB666" w14:textId="1460657E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 TL: (Saha)</w:t>
            </w:r>
          </w:p>
          <w:p w14:paraId="19B56AD3" w14:textId="0CB8896C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14BE5" w14:textId="77777777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0E0" w14:paraId="768EB95D" w14:textId="09A94D69" w:rsidTr="000530E0">
        <w:tc>
          <w:tcPr>
            <w:tcW w:w="3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3874" w14:textId="77777777" w:rsidR="000530E0" w:rsidRDefault="000530E0" w:rsidP="00FB2E81"/>
        </w:tc>
        <w:tc>
          <w:tcPr>
            <w:tcW w:w="3888" w:type="dxa"/>
            <w:tcBorders>
              <w:left w:val="single" w:sz="4" w:space="0" w:color="auto"/>
              <w:bottom w:val="single" w:sz="4" w:space="0" w:color="auto"/>
            </w:tcBorders>
          </w:tcPr>
          <w:p w14:paraId="7555FA5C" w14:textId="77777777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Bireysel Atletik Performans Antrenmanı </w:t>
            </w:r>
          </w:p>
          <w:p w14:paraId="2CC1896B" w14:textId="4CBC1894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(Testlerle belirlenen eksiklikleri gidermek için birebir antrenman planlanıp uygulanması </w:t>
            </w:r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4BF88A5" w14:textId="3B6F34FB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 TL. (5 Antrenman)</w:t>
            </w:r>
          </w:p>
          <w:p w14:paraId="2F908C02" w14:textId="5757F00F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464A" w14:textId="70F9D50D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 TL. (10 Antrenman)</w:t>
            </w:r>
          </w:p>
          <w:p w14:paraId="17C18818" w14:textId="7F2F4D90" w:rsidR="000530E0" w:rsidRPr="003046A1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7FB" w14:textId="77777777" w:rsidR="000530E0" w:rsidRDefault="000530E0" w:rsidP="00FB2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95358D" w14:textId="77777777" w:rsidR="001A0EEE" w:rsidRDefault="001A0EEE" w:rsidP="0010429B"/>
    <w:sectPr w:rsidR="001A0EEE" w:rsidSect="003046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ED"/>
    <w:rsid w:val="000530E0"/>
    <w:rsid w:val="0010429B"/>
    <w:rsid w:val="001A0EEE"/>
    <w:rsid w:val="001E3572"/>
    <w:rsid w:val="00265D81"/>
    <w:rsid w:val="003046A1"/>
    <w:rsid w:val="0033493D"/>
    <w:rsid w:val="005875AD"/>
    <w:rsid w:val="007608ED"/>
    <w:rsid w:val="007E6611"/>
    <w:rsid w:val="00AA5F3D"/>
    <w:rsid w:val="00E020A3"/>
    <w:rsid w:val="00E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C8A3"/>
  <w15:chartTrackingRefBased/>
  <w15:docId w15:val="{A0B5DB46-E623-4206-A7CC-1571E41E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04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ULAŞ</dc:creator>
  <cp:keywords/>
  <dc:description/>
  <cp:lastModifiedBy>Arif KARA</cp:lastModifiedBy>
  <cp:revision>2</cp:revision>
  <dcterms:created xsi:type="dcterms:W3CDTF">2026-02-10T06:26:00Z</dcterms:created>
  <dcterms:modified xsi:type="dcterms:W3CDTF">2026-02-10T06:26:00Z</dcterms:modified>
</cp:coreProperties>
</file>